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4DA3" w14:textId="77777777" w:rsidR="001E3024" w:rsidRPr="00847FE2" w:rsidRDefault="001E3024" w:rsidP="001E3024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105655E" w14:textId="77777777" w:rsidR="001E3024" w:rsidRPr="00847FE2" w:rsidRDefault="001E3024" w:rsidP="001E3024">
      <w:pPr>
        <w:jc w:val="center"/>
        <w:rPr>
          <w:rFonts w:ascii="Verdana" w:hAnsi="Verdana"/>
          <w:sz w:val="16"/>
        </w:rPr>
      </w:pPr>
    </w:p>
    <w:p w14:paraId="070EAA6F" w14:textId="77777777" w:rsidR="001E3024" w:rsidRPr="00847FE2" w:rsidRDefault="001E3024" w:rsidP="001E3024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58AD0B49" w14:textId="77777777" w:rsidR="001E3024" w:rsidRPr="00847FE2" w:rsidRDefault="001E3024" w:rsidP="001E3024">
      <w:pPr>
        <w:jc w:val="center"/>
        <w:rPr>
          <w:rFonts w:ascii="Verdana" w:hAnsi="Verdana"/>
          <w:b/>
          <w:sz w:val="16"/>
        </w:rPr>
      </w:pPr>
    </w:p>
    <w:p w14:paraId="0196DABF" w14:textId="77777777" w:rsidR="001E3024" w:rsidRPr="00847FE2" w:rsidRDefault="001E3024" w:rsidP="001E3024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3528218" w14:textId="77777777" w:rsidR="001E3024" w:rsidRPr="00847FE2" w:rsidRDefault="001E3024" w:rsidP="001E3024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Lapworth</w:t>
      </w:r>
      <w:proofErr w:type="spellEnd"/>
    </w:p>
    <w:p w14:paraId="5F5588BE" w14:textId="77777777" w:rsidR="001E3024" w:rsidRPr="00847FE2" w:rsidRDefault="001E3024" w:rsidP="001E3024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6F6BC4F0" w14:textId="77777777" w:rsidR="001E3024" w:rsidRPr="00847FE2" w:rsidRDefault="001E3024" w:rsidP="001E3024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46F2087" w14:textId="77777777" w:rsidR="001E3024" w:rsidRPr="00847FE2" w:rsidRDefault="001E3024" w:rsidP="001E3024">
      <w:pPr>
        <w:jc w:val="center"/>
        <w:rPr>
          <w:rFonts w:ascii="Verdana" w:hAnsi="Verdana"/>
          <w:sz w:val="16"/>
        </w:rPr>
      </w:pPr>
    </w:p>
    <w:p w14:paraId="063F9FE8" w14:textId="77777777" w:rsidR="001E3024" w:rsidRPr="00847FE2" w:rsidRDefault="001E3024" w:rsidP="001E3024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Lapworth</w:t>
      </w:r>
      <w:proofErr w:type="spellEnd"/>
      <w:r w:rsidRPr="00847FE2">
        <w:rPr>
          <w:rFonts w:ascii="Verdana" w:hAnsi="Verdana"/>
          <w:sz w:val="22"/>
        </w:rPr>
        <w:t>.</w:t>
      </w:r>
    </w:p>
    <w:p w14:paraId="51E637FC" w14:textId="77777777" w:rsidR="001E3024" w:rsidRPr="00847FE2" w:rsidRDefault="001E3024" w:rsidP="001E3024">
      <w:pPr>
        <w:jc w:val="both"/>
        <w:rPr>
          <w:rFonts w:ascii="Verdana" w:hAnsi="Verdana"/>
          <w:sz w:val="16"/>
        </w:rPr>
      </w:pPr>
    </w:p>
    <w:p w14:paraId="07FE9AF0" w14:textId="77777777" w:rsidR="001E3024" w:rsidRPr="00847FE2" w:rsidRDefault="001E3024" w:rsidP="001E3024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E3024" w:rsidRPr="00847FE2" w14:paraId="7DBB2710" w14:textId="77777777" w:rsidTr="005E2CD8">
        <w:tc>
          <w:tcPr>
            <w:tcW w:w="3296" w:type="dxa"/>
          </w:tcPr>
          <w:p w14:paraId="4D8A9B3D" w14:textId="77777777" w:rsidR="001E3024" w:rsidRPr="00847FE2" w:rsidRDefault="001E302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597259E3" w14:textId="77777777" w:rsidR="001E3024" w:rsidRPr="00847FE2" w:rsidRDefault="001E302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2EF346E" w14:textId="77777777" w:rsidR="001E3024" w:rsidRPr="00847FE2" w:rsidRDefault="001E302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1E3024" w:rsidRPr="00847FE2" w14:paraId="434F96A7" w14:textId="77777777" w:rsidTr="005E2CD8">
        <w:tc>
          <w:tcPr>
            <w:tcW w:w="3296" w:type="dxa"/>
          </w:tcPr>
          <w:p w14:paraId="0FD69F7B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BEAVER</w:t>
            </w:r>
          </w:p>
          <w:p w14:paraId="37B0DF2A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Liz</w:t>
            </w:r>
          </w:p>
          <w:p w14:paraId="176E31EA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97DA7CF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21 Kingswood Green, </w:t>
            </w:r>
            <w:proofErr w:type="spellStart"/>
            <w:r w:rsidRPr="00847FE2">
              <w:rPr>
                <w:rFonts w:ascii="Verdana" w:hAnsi="Verdana"/>
              </w:rPr>
              <w:t>Lapworth</w:t>
            </w:r>
            <w:proofErr w:type="spellEnd"/>
            <w:r w:rsidRPr="00847FE2">
              <w:rPr>
                <w:rFonts w:ascii="Verdana" w:hAnsi="Verdana"/>
              </w:rPr>
              <w:t>, Solihull, B94 6LY</w:t>
            </w:r>
          </w:p>
        </w:tc>
        <w:tc>
          <w:tcPr>
            <w:tcW w:w="3297" w:type="dxa"/>
          </w:tcPr>
          <w:p w14:paraId="649BAD2D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</w:tr>
      <w:tr w:rsidR="001E3024" w:rsidRPr="00847FE2" w14:paraId="3D03632A" w14:textId="77777777" w:rsidTr="005E2CD8">
        <w:tc>
          <w:tcPr>
            <w:tcW w:w="3296" w:type="dxa"/>
          </w:tcPr>
          <w:p w14:paraId="5F534F72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COLE</w:t>
            </w:r>
          </w:p>
          <w:p w14:paraId="1A1BACE5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Susan Margaret</w:t>
            </w:r>
          </w:p>
          <w:p w14:paraId="32C496EC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ADEAB62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Front Meadow, Church Lane, </w:t>
            </w:r>
            <w:proofErr w:type="spellStart"/>
            <w:r w:rsidRPr="00847FE2">
              <w:rPr>
                <w:rFonts w:ascii="Verdana" w:hAnsi="Verdana"/>
              </w:rPr>
              <w:t>Lapworth</w:t>
            </w:r>
            <w:proofErr w:type="spellEnd"/>
            <w:r w:rsidRPr="00847FE2">
              <w:rPr>
                <w:rFonts w:ascii="Verdana" w:hAnsi="Verdana"/>
              </w:rPr>
              <w:t>, B94 5NU</w:t>
            </w:r>
          </w:p>
        </w:tc>
        <w:tc>
          <w:tcPr>
            <w:tcW w:w="3297" w:type="dxa"/>
          </w:tcPr>
          <w:p w14:paraId="0B61ABAB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</w:tr>
      <w:tr w:rsidR="001E3024" w:rsidRPr="00847FE2" w14:paraId="590FE95E" w14:textId="77777777" w:rsidTr="005E2CD8">
        <w:tc>
          <w:tcPr>
            <w:tcW w:w="3296" w:type="dxa"/>
          </w:tcPr>
          <w:p w14:paraId="460003E5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HALL</w:t>
            </w:r>
          </w:p>
          <w:p w14:paraId="09A24688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Arthur</w:t>
            </w:r>
          </w:p>
          <w:p w14:paraId="317876D2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5731E98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25 Kingswood Green, </w:t>
            </w:r>
            <w:proofErr w:type="spellStart"/>
            <w:r w:rsidRPr="00847FE2">
              <w:rPr>
                <w:rFonts w:ascii="Verdana" w:hAnsi="Verdana"/>
              </w:rPr>
              <w:t>Lapworth</w:t>
            </w:r>
            <w:proofErr w:type="spellEnd"/>
            <w:r w:rsidRPr="00847FE2">
              <w:rPr>
                <w:rFonts w:ascii="Verdana" w:hAnsi="Verdana"/>
              </w:rPr>
              <w:t>, B94 6LY</w:t>
            </w:r>
          </w:p>
        </w:tc>
        <w:tc>
          <w:tcPr>
            <w:tcW w:w="3297" w:type="dxa"/>
          </w:tcPr>
          <w:p w14:paraId="5C6991EC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Retired company director</w:t>
            </w:r>
          </w:p>
        </w:tc>
      </w:tr>
      <w:tr w:rsidR="001E3024" w:rsidRPr="00847FE2" w14:paraId="71A6D47C" w14:textId="77777777" w:rsidTr="005E2CD8">
        <w:tc>
          <w:tcPr>
            <w:tcW w:w="3296" w:type="dxa"/>
          </w:tcPr>
          <w:p w14:paraId="5278A4CC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HENDERSON</w:t>
            </w:r>
          </w:p>
          <w:p w14:paraId="7957044B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Clive</w:t>
            </w:r>
          </w:p>
          <w:p w14:paraId="1A4C9773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75AE754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Bridge House, Church Lane, </w:t>
            </w:r>
            <w:proofErr w:type="spellStart"/>
            <w:r w:rsidRPr="00847FE2">
              <w:rPr>
                <w:rFonts w:ascii="Verdana" w:hAnsi="Verdana"/>
              </w:rPr>
              <w:t>Lapworth</w:t>
            </w:r>
            <w:proofErr w:type="spellEnd"/>
            <w:r w:rsidRPr="00847FE2">
              <w:rPr>
                <w:rFonts w:ascii="Verdana" w:hAnsi="Verdana"/>
              </w:rPr>
              <w:t>, B94 5NU</w:t>
            </w:r>
          </w:p>
        </w:tc>
        <w:tc>
          <w:tcPr>
            <w:tcW w:w="3297" w:type="dxa"/>
          </w:tcPr>
          <w:p w14:paraId="45693F1B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</w:tr>
      <w:tr w:rsidR="001E3024" w:rsidRPr="00847FE2" w14:paraId="453018DC" w14:textId="77777777" w:rsidTr="005E2CD8">
        <w:tc>
          <w:tcPr>
            <w:tcW w:w="3296" w:type="dxa"/>
          </w:tcPr>
          <w:p w14:paraId="2832858B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MANLEY</w:t>
            </w:r>
          </w:p>
          <w:p w14:paraId="3539FFEF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Nigel Grant</w:t>
            </w:r>
          </w:p>
          <w:p w14:paraId="0D1C56E2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33DD487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60EE9E7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</w:tr>
      <w:tr w:rsidR="001E3024" w:rsidRPr="00847FE2" w14:paraId="0D766F2A" w14:textId="77777777" w:rsidTr="005E2CD8">
        <w:tc>
          <w:tcPr>
            <w:tcW w:w="3296" w:type="dxa"/>
          </w:tcPr>
          <w:p w14:paraId="613696DF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REES</w:t>
            </w:r>
          </w:p>
          <w:p w14:paraId="0646D8E2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Haydn Geraint</w:t>
            </w:r>
          </w:p>
          <w:p w14:paraId="66FB10D8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8C217E5" w14:textId="77777777" w:rsidR="001E3024" w:rsidRPr="00847FE2" w:rsidRDefault="001E302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181 Station Lane, </w:t>
            </w:r>
            <w:proofErr w:type="spellStart"/>
            <w:r w:rsidRPr="00847FE2">
              <w:rPr>
                <w:rFonts w:ascii="Verdana" w:hAnsi="Verdana"/>
              </w:rPr>
              <w:t>Lapworth</w:t>
            </w:r>
            <w:proofErr w:type="spellEnd"/>
            <w:r w:rsidRPr="00847FE2">
              <w:rPr>
                <w:rFonts w:ascii="Verdana" w:hAnsi="Verdana"/>
              </w:rPr>
              <w:t>, Solihull, B94 6JG</w:t>
            </w:r>
          </w:p>
        </w:tc>
        <w:tc>
          <w:tcPr>
            <w:tcW w:w="3297" w:type="dxa"/>
          </w:tcPr>
          <w:p w14:paraId="591B7578" w14:textId="77777777" w:rsidR="001E3024" w:rsidRPr="00847FE2" w:rsidRDefault="001E3024" w:rsidP="005E2CD8">
            <w:pPr>
              <w:rPr>
                <w:rFonts w:ascii="Verdana" w:hAnsi="Verdana"/>
              </w:rPr>
            </w:pPr>
          </w:p>
        </w:tc>
      </w:tr>
    </w:tbl>
    <w:p w14:paraId="13934752" w14:textId="77777777" w:rsidR="001E3024" w:rsidRPr="00847FE2" w:rsidRDefault="001E3024" w:rsidP="001E3024">
      <w:pPr>
        <w:jc w:val="both"/>
        <w:rPr>
          <w:rFonts w:ascii="Verdana" w:hAnsi="Verdana"/>
        </w:rPr>
      </w:pPr>
    </w:p>
    <w:p w14:paraId="1423DCF3" w14:textId="77777777" w:rsidR="001E3024" w:rsidRPr="00847FE2" w:rsidRDefault="001E3024" w:rsidP="001E3024">
      <w:pPr>
        <w:rPr>
          <w:rFonts w:ascii="Verdana" w:hAnsi="Verdana"/>
        </w:rPr>
        <w:sectPr w:rsidR="001E3024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108BBF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800E" w14:textId="77777777" w:rsidR="002B2898" w:rsidRDefault="002B2898" w:rsidP="002B2898">
      <w:r>
        <w:separator/>
      </w:r>
    </w:p>
  </w:endnote>
  <w:endnote w:type="continuationSeparator" w:id="0">
    <w:p w14:paraId="4F73138E" w14:textId="77777777" w:rsidR="002B2898" w:rsidRDefault="002B2898" w:rsidP="002B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3A066E36" w14:textId="77777777" w:rsidTr="00084894">
      <w:tc>
        <w:tcPr>
          <w:tcW w:w="4428" w:type="dxa"/>
        </w:tcPr>
        <w:p w14:paraId="7DA7BCE3" w14:textId="410211D1" w:rsidR="00C75192" w:rsidRDefault="002B289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27065C0F" w14:textId="77777777" w:rsidR="00C75192" w:rsidRDefault="002B2898">
          <w:pPr>
            <w:jc w:val="right"/>
          </w:pPr>
          <w:r>
            <w:t>Chris Elliott</w:t>
          </w:r>
        </w:p>
      </w:tc>
    </w:tr>
    <w:tr w:rsidR="00C75192" w14:paraId="6404C876" w14:textId="77777777" w:rsidTr="00084894">
      <w:tc>
        <w:tcPr>
          <w:tcW w:w="4428" w:type="dxa"/>
        </w:tcPr>
        <w:p w14:paraId="23BEE164" w14:textId="77777777" w:rsidR="00C75192" w:rsidRDefault="002B2898">
          <w:pPr>
            <w:jc w:val="center"/>
          </w:pPr>
        </w:p>
        <w:p w14:paraId="6CD96FA6" w14:textId="77777777" w:rsidR="00C75192" w:rsidRDefault="002B2898"/>
      </w:tc>
      <w:tc>
        <w:tcPr>
          <w:tcW w:w="5745" w:type="dxa"/>
        </w:tcPr>
        <w:p w14:paraId="6C9D2797" w14:textId="77777777" w:rsidR="00C75192" w:rsidRDefault="002B2898">
          <w:pPr>
            <w:jc w:val="right"/>
          </w:pPr>
          <w:r>
            <w:t>Returning Officer</w:t>
          </w:r>
        </w:p>
      </w:tc>
    </w:tr>
  </w:tbl>
  <w:p w14:paraId="268B3368" w14:textId="77777777" w:rsidR="00C75192" w:rsidRDefault="002B2898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A0FB" w14:textId="77777777" w:rsidR="002B2898" w:rsidRDefault="002B2898" w:rsidP="002B2898">
      <w:r>
        <w:separator/>
      </w:r>
    </w:p>
  </w:footnote>
  <w:footnote w:type="continuationSeparator" w:id="0">
    <w:p w14:paraId="19D96CBB" w14:textId="77777777" w:rsidR="002B2898" w:rsidRDefault="002B2898" w:rsidP="002B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4"/>
    <w:rsid w:val="001E3024"/>
    <w:rsid w:val="002B2898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3E0D"/>
  <w15:chartTrackingRefBased/>
  <w15:docId w15:val="{84DDEF5E-88E4-4A91-B0BA-6537F67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024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E3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024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1E30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2023-04-06T08:43:00Z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2023-04-06T08:43:30Z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c5ab9b84-42e0-4561-82af-ea2497185176</vt:lpwstr>
  </property>
  <property fmtid="{D5CDD505-2E9C-101B-9397-08002B2CF9AE}" pid="8" name="MSIP_Label_c6f64b5a-70e3-4d13-98dc-9c006fabbb8e_ContentBits">
    <vt:lpwstr>0</vt:lpwstr>
  </property>
</Properties>
</file>